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FB" w:rsidRPr="00EB03F3" w:rsidRDefault="009401FB" w:rsidP="00EB03F3">
      <w:pPr>
        <w:jc w:val="center"/>
        <w:rPr>
          <w:b/>
          <w:sz w:val="32"/>
          <w:szCs w:val="32"/>
        </w:rPr>
      </w:pPr>
      <w:r w:rsidRPr="00EB03F3">
        <w:rPr>
          <w:rFonts w:hint="eastAsia"/>
          <w:b/>
          <w:sz w:val="32"/>
          <w:szCs w:val="32"/>
        </w:rPr>
        <w:t>期望</w:t>
      </w:r>
    </w:p>
    <w:p w:rsidR="00EB03F3" w:rsidRPr="00AD3058" w:rsidRDefault="00EB03F3" w:rsidP="00EB03F3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王</w:t>
      </w:r>
      <w:proofErr w:type="gramStart"/>
      <w:r>
        <w:rPr>
          <w:rFonts w:hint="eastAsia"/>
          <w:b/>
          <w:sz w:val="32"/>
          <w:szCs w:val="32"/>
        </w:rPr>
        <w:t>珮</w:t>
      </w:r>
      <w:proofErr w:type="gramEnd"/>
      <w:r>
        <w:rPr>
          <w:rFonts w:hint="eastAsia"/>
          <w:b/>
          <w:sz w:val="32"/>
          <w:szCs w:val="32"/>
        </w:rPr>
        <w:t>柔</w:t>
      </w:r>
    </w:p>
    <w:p w:rsidR="00D3761D" w:rsidRPr="00EB03F3" w:rsidRDefault="00D3761D" w:rsidP="00EB03F3">
      <w:pPr>
        <w:ind w:firstLine="480"/>
      </w:pPr>
      <w:r w:rsidRPr="00EB03F3">
        <w:rPr>
          <w:rFonts w:hint="eastAsia"/>
        </w:rPr>
        <w:t>最近越來越</w:t>
      </w:r>
      <w:r w:rsidR="00F864E1" w:rsidRPr="00EB03F3">
        <w:rPr>
          <w:rFonts w:hint="eastAsia"/>
        </w:rPr>
        <w:t>能</w:t>
      </w:r>
      <w:r w:rsidRPr="00EB03F3">
        <w:rPr>
          <w:rFonts w:hint="eastAsia"/>
        </w:rPr>
        <w:t>適應助教工作，雖然互動上多少會有些</w:t>
      </w:r>
      <w:r w:rsidR="00971FED" w:rsidRPr="00EB03F3">
        <w:rPr>
          <w:rFonts w:hint="eastAsia"/>
        </w:rPr>
        <w:t>生疏</w:t>
      </w:r>
      <w:r w:rsidR="00F864E1" w:rsidRPr="00EB03F3">
        <w:rPr>
          <w:rFonts w:hint="eastAsia"/>
        </w:rPr>
        <w:t>，比</w:t>
      </w:r>
      <w:r w:rsidR="006D0AAC" w:rsidRPr="00EB03F3">
        <w:rPr>
          <w:rFonts w:hint="eastAsia"/>
        </w:rPr>
        <w:t>起</w:t>
      </w:r>
      <w:r w:rsidR="00F864E1" w:rsidRPr="00EB03F3">
        <w:rPr>
          <w:rFonts w:hint="eastAsia"/>
        </w:rPr>
        <w:t>一開始</w:t>
      </w:r>
      <w:r w:rsidR="006D0AAC" w:rsidRPr="00EB03F3">
        <w:rPr>
          <w:rFonts w:hint="eastAsia"/>
        </w:rPr>
        <w:t>完全不敢與</w:t>
      </w:r>
      <w:r w:rsidR="00773A6F" w:rsidRPr="00EB03F3">
        <w:rPr>
          <w:rFonts w:hint="eastAsia"/>
        </w:rPr>
        <w:t>詢問</w:t>
      </w:r>
      <w:r w:rsidR="006D0AAC" w:rsidRPr="00EB03F3">
        <w:rPr>
          <w:rFonts w:hint="eastAsia"/>
        </w:rPr>
        <w:t>學生</w:t>
      </w:r>
      <w:r w:rsidR="00773A6F" w:rsidRPr="00EB03F3">
        <w:rPr>
          <w:rFonts w:hint="eastAsia"/>
        </w:rPr>
        <w:t>是否需要</w:t>
      </w:r>
      <w:r w:rsidR="00351EA8" w:rsidRPr="00EB03F3">
        <w:rPr>
          <w:rFonts w:hint="eastAsia"/>
        </w:rPr>
        <w:t>討論</w:t>
      </w:r>
      <w:r w:rsidR="0023414C" w:rsidRPr="00EB03F3">
        <w:rPr>
          <w:rFonts w:hint="eastAsia"/>
        </w:rPr>
        <w:t>、有些</w:t>
      </w:r>
      <w:r w:rsidR="00E55B7E" w:rsidRPr="00EB03F3">
        <w:rPr>
          <w:rFonts w:hint="eastAsia"/>
        </w:rPr>
        <w:t>事情都</w:t>
      </w:r>
      <w:r w:rsidR="0045215F" w:rsidRPr="00EB03F3">
        <w:rPr>
          <w:rFonts w:hint="eastAsia"/>
        </w:rPr>
        <w:t>需要老師提醒才會去做</w:t>
      </w:r>
      <w:r w:rsidR="002E01D3" w:rsidRPr="00EB03F3">
        <w:rPr>
          <w:rFonts w:hint="eastAsia"/>
        </w:rPr>
        <w:t>及舉辦活動時準備的用具</w:t>
      </w:r>
      <w:r w:rsidR="00E55B7E" w:rsidRPr="00EB03F3">
        <w:rPr>
          <w:rFonts w:hint="eastAsia"/>
        </w:rPr>
        <w:t>，</w:t>
      </w:r>
      <w:r w:rsidR="006D0AAC" w:rsidRPr="00EB03F3">
        <w:rPr>
          <w:rFonts w:hint="eastAsia"/>
        </w:rPr>
        <w:t>後來</w:t>
      </w:r>
      <w:r w:rsidR="00E55B7E" w:rsidRPr="00EB03F3">
        <w:rPr>
          <w:rFonts w:hint="eastAsia"/>
        </w:rPr>
        <w:t>慢慢可以學生</w:t>
      </w:r>
      <w:r w:rsidR="00F67799" w:rsidRPr="00EB03F3">
        <w:rPr>
          <w:rFonts w:hint="eastAsia"/>
        </w:rPr>
        <w:t>交談</w:t>
      </w:r>
      <w:r w:rsidR="0045215F" w:rsidRPr="00EB03F3">
        <w:rPr>
          <w:rFonts w:hint="eastAsia"/>
        </w:rPr>
        <w:t>也會積極</w:t>
      </w:r>
      <w:r w:rsidR="00F134BB" w:rsidRPr="00EB03F3">
        <w:rPr>
          <w:rFonts w:hint="eastAsia"/>
        </w:rPr>
        <w:t>提前詢問老師所需要準備的教材，在校內</w:t>
      </w:r>
      <w:r w:rsidR="002E01D3" w:rsidRPr="00EB03F3">
        <w:rPr>
          <w:rFonts w:hint="eastAsia"/>
        </w:rPr>
        <w:t>演講</w:t>
      </w:r>
      <w:r w:rsidR="00F134BB" w:rsidRPr="00EB03F3">
        <w:rPr>
          <w:rFonts w:hint="eastAsia"/>
        </w:rPr>
        <w:t>活動也是先詢問還有要準備那些</w:t>
      </w:r>
      <w:r w:rsidR="002E01D3" w:rsidRPr="00EB03F3">
        <w:rPr>
          <w:rFonts w:hint="eastAsia"/>
        </w:rPr>
        <w:t>用具</w:t>
      </w:r>
      <w:r w:rsidR="00F134BB" w:rsidRPr="00EB03F3">
        <w:rPr>
          <w:rFonts w:hint="eastAsia"/>
        </w:rPr>
        <w:t>。</w:t>
      </w:r>
    </w:p>
    <w:p w:rsidR="00CC34CF" w:rsidRPr="00EB03F3" w:rsidRDefault="00EE27AE" w:rsidP="00EB03F3">
      <w:pPr>
        <w:ind w:firstLine="480"/>
      </w:pPr>
      <w:r w:rsidRPr="00EB03F3">
        <w:rPr>
          <w:rFonts w:hint="eastAsia"/>
        </w:rPr>
        <w:t>這次在中教大的研習主題「習慣領域的體驗與運用」講師黃鴻順老師，</w:t>
      </w:r>
      <w:r w:rsidR="00F46DD2" w:rsidRPr="00EB03F3">
        <w:rPr>
          <w:rFonts w:hint="eastAsia"/>
        </w:rPr>
        <w:t>剛開始對於習慣領域</w:t>
      </w:r>
      <w:r w:rsidR="00137DEB" w:rsidRPr="00EB03F3">
        <w:rPr>
          <w:rFonts w:hint="eastAsia"/>
        </w:rPr>
        <w:t>不太了解，課程中</w:t>
      </w:r>
      <w:r w:rsidR="004366E2" w:rsidRPr="00EB03F3">
        <w:rPr>
          <w:rFonts w:hint="eastAsia"/>
        </w:rPr>
        <w:t>的核心</w:t>
      </w:r>
      <w:r w:rsidR="00CC42F9" w:rsidRPr="00EB03F3">
        <w:rPr>
          <w:rFonts w:hint="eastAsia"/>
        </w:rPr>
        <w:t>「千萬不要用期待用相同的自己，得到不同的未來」、「我們的認為造就我的成為」</w:t>
      </w:r>
      <w:r w:rsidR="0080692B" w:rsidRPr="00EB03F3">
        <w:rPr>
          <w:rFonts w:hint="eastAsia"/>
        </w:rPr>
        <w:t>這兩句話來勉勵我們，</w:t>
      </w:r>
      <w:r w:rsidR="006F3E72" w:rsidRPr="00EB03F3">
        <w:rPr>
          <w:rFonts w:hint="eastAsia"/>
        </w:rPr>
        <w:t>而</w:t>
      </w:r>
      <w:r w:rsidR="00FE277F" w:rsidRPr="00EB03F3">
        <w:rPr>
          <w:rFonts w:hint="eastAsia"/>
        </w:rPr>
        <w:t>上</w:t>
      </w:r>
      <w:proofErr w:type="gramStart"/>
      <w:r w:rsidR="00FE277F" w:rsidRPr="00EB03F3">
        <w:rPr>
          <w:rFonts w:hint="eastAsia"/>
        </w:rPr>
        <w:t>午</w:t>
      </w:r>
      <w:r w:rsidR="005364A8" w:rsidRPr="00EB03F3">
        <w:rPr>
          <w:rFonts w:hint="eastAsia"/>
        </w:rPr>
        <w:t>場</w:t>
      </w:r>
      <w:proofErr w:type="gramEnd"/>
      <w:r w:rsidR="00FE277F" w:rsidRPr="00EB03F3">
        <w:rPr>
          <w:rFonts w:hint="eastAsia"/>
        </w:rPr>
        <w:t>的</w:t>
      </w:r>
      <w:r w:rsidR="006F3E72" w:rsidRPr="00EB03F3">
        <w:rPr>
          <w:rFonts w:hint="eastAsia"/>
        </w:rPr>
        <w:t>習慣領域</w:t>
      </w:r>
      <w:r w:rsidR="00222F7B" w:rsidRPr="00EB03F3">
        <w:rPr>
          <w:rFonts w:hint="eastAsia"/>
        </w:rPr>
        <w:t>說明</w:t>
      </w:r>
      <w:r w:rsidR="006F3E72" w:rsidRPr="00EB03F3">
        <w:rPr>
          <w:rFonts w:hint="eastAsia"/>
        </w:rPr>
        <w:t>HD</w:t>
      </w:r>
      <w:r w:rsidR="006F3E72" w:rsidRPr="00EB03F3">
        <w:rPr>
          <w:rFonts w:hint="eastAsia"/>
        </w:rPr>
        <w:t>指我們腦海裡所有電網</w:t>
      </w:r>
      <w:r w:rsidR="006F3E72" w:rsidRPr="00EB03F3">
        <w:rPr>
          <w:rFonts w:hint="eastAsia"/>
        </w:rPr>
        <w:t>(</w:t>
      </w:r>
      <w:r w:rsidR="006F3E72" w:rsidRPr="00EB03F3">
        <w:rPr>
          <w:rFonts w:hint="eastAsia"/>
        </w:rPr>
        <w:t>念</w:t>
      </w:r>
      <w:bookmarkStart w:id="0" w:name="_GoBack"/>
      <w:bookmarkEnd w:id="0"/>
      <w:r w:rsidR="006F3E72" w:rsidRPr="00EB03F3">
        <w:rPr>
          <w:rFonts w:hint="eastAsia"/>
        </w:rPr>
        <w:t>頭、思路</w:t>
      </w:r>
      <w:r w:rsidR="006F3E72" w:rsidRPr="00EB03F3">
        <w:rPr>
          <w:rFonts w:hint="eastAsia"/>
        </w:rPr>
        <w:t>)</w:t>
      </w:r>
      <w:r w:rsidR="006F3E72" w:rsidRPr="00EB03F3">
        <w:rPr>
          <w:rFonts w:hint="eastAsia"/>
        </w:rPr>
        <w:t>的綜合及它的組織與運作</w:t>
      </w:r>
      <w:r w:rsidR="00B37E6F" w:rsidRPr="00EB03F3">
        <w:rPr>
          <w:rFonts w:hint="eastAsia"/>
        </w:rPr>
        <w:t>，經過一段時間後，除了重要大事件發生，我們的</w:t>
      </w:r>
      <w:r w:rsidR="00B37E6F" w:rsidRPr="00EB03F3">
        <w:rPr>
          <w:rFonts w:hint="eastAsia"/>
        </w:rPr>
        <w:t>HD</w:t>
      </w:r>
      <w:r w:rsidR="00222F7B" w:rsidRPr="00EB03F3">
        <w:rPr>
          <w:rFonts w:hint="eastAsia"/>
        </w:rPr>
        <w:t>會穩定在</w:t>
      </w:r>
      <w:proofErr w:type="gramStart"/>
      <w:r w:rsidR="00222F7B" w:rsidRPr="00EB03F3">
        <w:rPr>
          <w:rFonts w:hint="eastAsia"/>
        </w:rPr>
        <w:t>一</w:t>
      </w:r>
      <w:proofErr w:type="gramEnd"/>
      <w:r w:rsidR="00222F7B" w:rsidRPr="00EB03F3">
        <w:rPr>
          <w:rFonts w:hint="eastAsia"/>
        </w:rPr>
        <w:t>固定範圍，使我們有習慣的想發、作法；</w:t>
      </w:r>
      <w:r w:rsidR="00AE6C61" w:rsidRPr="00EB03F3">
        <w:rPr>
          <w:rFonts w:hint="eastAsia"/>
        </w:rPr>
        <w:t>使用生活化的比喻來說明觀念的植入</w:t>
      </w:r>
      <w:r w:rsidR="005A4A82" w:rsidRPr="00EB03F3">
        <w:rPr>
          <w:rFonts w:hint="eastAsia"/>
        </w:rPr>
        <w:t>舉例像是五隻猴子和籠子、香蕉的實驗</w:t>
      </w:r>
      <w:r w:rsidR="00222F7B" w:rsidRPr="00EB03F3">
        <w:rPr>
          <w:rFonts w:hint="eastAsia"/>
        </w:rPr>
        <w:t>和孩子因跌倒受傷反映受挫能力</w:t>
      </w:r>
      <w:r w:rsidR="005A4A82" w:rsidRPr="00EB03F3">
        <w:rPr>
          <w:rFonts w:hint="eastAsia"/>
        </w:rPr>
        <w:t>。</w:t>
      </w:r>
    </w:p>
    <w:p w:rsidR="00FB57E6" w:rsidRPr="00EB03F3" w:rsidRDefault="005B1C67" w:rsidP="00EB03F3">
      <w:pPr>
        <w:ind w:firstLine="480"/>
      </w:pPr>
      <w:r w:rsidRPr="00EB03F3">
        <w:rPr>
          <w:rFonts w:hint="eastAsia"/>
        </w:rPr>
        <w:t>下午</w:t>
      </w:r>
      <w:r w:rsidR="00465C8B" w:rsidRPr="00EB03F3">
        <w:rPr>
          <w:rFonts w:hint="eastAsia"/>
        </w:rPr>
        <w:t>由於</w:t>
      </w:r>
      <w:r w:rsidR="00285622" w:rsidRPr="00EB03F3">
        <w:rPr>
          <w:rFonts w:hint="eastAsia"/>
        </w:rPr>
        <w:t>報名</w:t>
      </w:r>
      <w:r w:rsidR="00465C8B" w:rsidRPr="00EB03F3">
        <w:rPr>
          <w:rFonts w:hint="eastAsia"/>
        </w:rPr>
        <w:t>人數過多</w:t>
      </w:r>
      <w:r w:rsidR="00285622" w:rsidRPr="00EB03F3">
        <w:rPr>
          <w:rFonts w:hint="eastAsia"/>
        </w:rPr>
        <w:t>，所以將學生們分成三組由講師帶來的三位輔導員分配到各個教室，我們這間教室是由陸美齡老師為我們上課，由於是二次分班有一部份的同學都不熟，老師就帶團康活動讓同學之間</w:t>
      </w:r>
      <w:r w:rsidR="00E829CA" w:rsidRPr="00EB03F3">
        <w:rPr>
          <w:rFonts w:hint="eastAsia"/>
        </w:rPr>
        <w:t>能增彼此感情、更增加溝通與合作，</w:t>
      </w:r>
      <w:r w:rsidR="004A27BE" w:rsidRPr="00EB03F3">
        <w:rPr>
          <w:rFonts w:hint="eastAsia"/>
        </w:rPr>
        <w:t>下午的主題是如何讚美屬於</w:t>
      </w:r>
      <w:r w:rsidR="00CF42AB" w:rsidRPr="00EB03F3">
        <w:rPr>
          <w:rFonts w:hint="eastAsia"/>
        </w:rPr>
        <w:t>要</w:t>
      </w:r>
      <w:r w:rsidR="004A27BE" w:rsidRPr="00EB03F3">
        <w:rPr>
          <w:rFonts w:hint="eastAsia"/>
        </w:rPr>
        <w:t>實作，雖然這是一件很簡單的事但是要怎麼樣</w:t>
      </w:r>
      <w:r w:rsidR="000E5465" w:rsidRPr="00EB03F3">
        <w:rPr>
          <w:rFonts w:hint="eastAsia"/>
        </w:rPr>
        <w:t>才不會讓人覺得你在阿諛奉承，教導我們使用讚美原則來稱讚別</w:t>
      </w:r>
      <w:r w:rsidR="00FB57E6" w:rsidRPr="00EB03F3">
        <w:rPr>
          <w:rFonts w:hint="eastAsia"/>
        </w:rPr>
        <w:t>人，實際練習時我旁邊剛好坐的</w:t>
      </w:r>
      <w:r w:rsidR="00CF42AB" w:rsidRPr="00EB03F3">
        <w:rPr>
          <w:rFonts w:hint="eastAsia"/>
        </w:rPr>
        <w:t>是計劃的</w:t>
      </w:r>
      <w:r w:rsidR="00FB57E6" w:rsidRPr="00EB03F3">
        <w:rPr>
          <w:rFonts w:hint="eastAsia"/>
        </w:rPr>
        <w:t>學姊</w:t>
      </w:r>
      <w:r w:rsidR="00CF42AB" w:rsidRPr="00EB03F3">
        <w:rPr>
          <w:rFonts w:hint="eastAsia"/>
        </w:rPr>
        <w:t>，所以比起要讚美不認識會簡單一些。</w:t>
      </w:r>
    </w:p>
    <w:p w:rsidR="00F46DD2" w:rsidRPr="00EB03F3" w:rsidRDefault="00CC42F9" w:rsidP="00EB03F3">
      <w:pPr>
        <w:ind w:firstLine="480"/>
      </w:pPr>
      <w:r w:rsidRPr="00EB03F3">
        <w:rPr>
          <w:rFonts w:hint="eastAsia"/>
        </w:rPr>
        <w:t>自己能</w:t>
      </w:r>
      <w:r w:rsidR="00CF42AB" w:rsidRPr="00EB03F3">
        <w:rPr>
          <w:rFonts w:hint="eastAsia"/>
        </w:rPr>
        <w:t>從</w:t>
      </w:r>
      <w:r w:rsidR="00572658" w:rsidRPr="00EB03F3">
        <w:rPr>
          <w:rFonts w:hint="eastAsia"/>
        </w:rPr>
        <w:t>擔任助教中的其間提升自己和學生的</w:t>
      </w:r>
      <w:r w:rsidR="00CC34CF" w:rsidRPr="00EB03F3">
        <w:rPr>
          <w:rFonts w:hint="eastAsia"/>
        </w:rPr>
        <w:t>閱讀與書寫能力</w:t>
      </w:r>
      <w:r w:rsidR="00CF42AB" w:rsidRPr="00EB03F3">
        <w:rPr>
          <w:rFonts w:hint="eastAsia"/>
        </w:rPr>
        <w:t>，這次的研習比較像是反思自己所想要</w:t>
      </w:r>
      <w:r w:rsidR="00DD0F52" w:rsidRPr="00EB03F3">
        <w:rPr>
          <w:rFonts w:hint="eastAsia"/>
        </w:rPr>
        <w:t>的事物及破除舊思維改變自己的習慣，讓自己可以把助教的工作做得更好。</w:t>
      </w:r>
    </w:p>
    <w:sectPr w:rsidR="00F46DD2" w:rsidRPr="00EB03F3" w:rsidSect="00EE27A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AE"/>
    <w:rsid w:val="000E5465"/>
    <w:rsid w:val="00137DEB"/>
    <w:rsid w:val="001B273E"/>
    <w:rsid w:val="00222F7B"/>
    <w:rsid w:val="0023414C"/>
    <w:rsid w:val="00270BA7"/>
    <w:rsid w:val="00285622"/>
    <w:rsid w:val="002C069D"/>
    <w:rsid w:val="002D21CA"/>
    <w:rsid w:val="002E01D3"/>
    <w:rsid w:val="00351EA8"/>
    <w:rsid w:val="004366E2"/>
    <w:rsid w:val="0045215F"/>
    <w:rsid w:val="00465C8B"/>
    <w:rsid w:val="004A27BE"/>
    <w:rsid w:val="005364A8"/>
    <w:rsid w:val="00572658"/>
    <w:rsid w:val="005A4A82"/>
    <w:rsid w:val="005B1C67"/>
    <w:rsid w:val="006D0AAC"/>
    <w:rsid w:val="006F3E72"/>
    <w:rsid w:val="00773A6F"/>
    <w:rsid w:val="0080692B"/>
    <w:rsid w:val="009401FB"/>
    <w:rsid w:val="00964707"/>
    <w:rsid w:val="00971FED"/>
    <w:rsid w:val="009A0FE1"/>
    <w:rsid w:val="00A21C2A"/>
    <w:rsid w:val="00AE6C61"/>
    <w:rsid w:val="00B11528"/>
    <w:rsid w:val="00B37E6F"/>
    <w:rsid w:val="00CC34CF"/>
    <w:rsid w:val="00CC42F9"/>
    <w:rsid w:val="00CF42AB"/>
    <w:rsid w:val="00D3761D"/>
    <w:rsid w:val="00D76B2E"/>
    <w:rsid w:val="00DD0F52"/>
    <w:rsid w:val="00E55B7E"/>
    <w:rsid w:val="00E60871"/>
    <w:rsid w:val="00E829CA"/>
    <w:rsid w:val="00EB03F3"/>
    <w:rsid w:val="00EE27AE"/>
    <w:rsid w:val="00F134BB"/>
    <w:rsid w:val="00F46DD2"/>
    <w:rsid w:val="00F67799"/>
    <w:rsid w:val="00F864E1"/>
    <w:rsid w:val="00FB57E6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945E5-DA63-4B3E-B6F2-BF726A0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Eternal</cp:lastModifiedBy>
  <cp:revision>33</cp:revision>
  <dcterms:created xsi:type="dcterms:W3CDTF">2016-12-04T16:52:00Z</dcterms:created>
  <dcterms:modified xsi:type="dcterms:W3CDTF">2017-01-03T16:23:00Z</dcterms:modified>
</cp:coreProperties>
</file>